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8A24A" w14:textId="77777777" w:rsidR="00812259" w:rsidRPr="0081445E" w:rsidRDefault="00812259" w:rsidP="00812259">
      <w:pPr>
        <w:shd w:val="clear" w:color="auto" w:fill="FFFFFF" w:themeFill="background1"/>
        <w:ind w:left="-567"/>
        <w:jc w:val="center"/>
        <w:rPr>
          <w:b/>
          <w:sz w:val="28"/>
          <w:szCs w:val="28"/>
        </w:rPr>
      </w:pPr>
      <w:bookmarkStart w:id="0" w:name="_GoBack"/>
      <w:bookmarkEnd w:id="0"/>
      <w:r w:rsidRPr="0081445E">
        <w:rPr>
          <w:b/>
          <w:sz w:val="28"/>
          <w:szCs w:val="28"/>
        </w:rPr>
        <w:t>«Правила тайм - менеджмента»</w:t>
      </w:r>
    </w:p>
    <w:p w14:paraId="01C6C794" w14:textId="77777777" w:rsidR="00812259" w:rsidRPr="0081445E" w:rsidRDefault="00812259" w:rsidP="00812259">
      <w:pPr>
        <w:shd w:val="clear" w:color="auto" w:fill="FFFFFF" w:themeFill="background1"/>
        <w:ind w:left="-567"/>
        <w:jc w:val="both"/>
        <w:rPr>
          <w:b/>
          <w:sz w:val="28"/>
          <w:szCs w:val="28"/>
        </w:rPr>
      </w:pPr>
      <w:r w:rsidRPr="0081445E">
        <w:rPr>
          <w:b/>
          <w:sz w:val="28"/>
          <w:szCs w:val="28"/>
        </w:rPr>
        <w:t>1. Записывайте план на следующий день</w:t>
      </w:r>
    </w:p>
    <w:p w14:paraId="41E33250" w14:textId="77777777" w:rsidR="00812259" w:rsidRPr="0081445E" w:rsidRDefault="00812259" w:rsidP="00812259">
      <w:pPr>
        <w:shd w:val="clear" w:color="auto" w:fill="FFFFFF" w:themeFill="background1"/>
        <w:ind w:left="-567"/>
        <w:jc w:val="both"/>
        <w:rPr>
          <w:sz w:val="28"/>
          <w:szCs w:val="28"/>
        </w:rPr>
      </w:pPr>
      <w:r w:rsidRPr="0081445E">
        <w:rPr>
          <w:sz w:val="28"/>
          <w:szCs w:val="28"/>
        </w:rPr>
        <w:t xml:space="preserve">15 минут вечером проанализировать прошедший день и составить примерный план на завтрашний, 15 минут утром уточнить план на день - и полтора-два часа дополнительного времени благодаря планированию у нас в кармане. Планировать следующий день перед сном похвально, но, чтобы ничего не забыть, лучше все-таки записать, разграничив дела по степени важности. </w:t>
      </w:r>
    </w:p>
    <w:p w14:paraId="440DEDB9" w14:textId="77777777" w:rsidR="00812259" w:rsidRPr="0081445E" w:rsidRDefault="00812259" w:rsidP="00812259">
      <w:pPr>
        <w:shd w:val="clear" w:color="auto" w:fill="FFFFFF" w:themeFill="background1"/>
        <w:ind w:left="-567"/>
        <w:jc w:val="both"/>
        <w:rPr>
          <w:b/>
          <w:sz w:val="28"/>
          <w:szCs w:val="28"/>
        </w:rPr>
      </w:pPr>
      <w:r w:rsidRPr="0081445E">
        <w:rPr>
          <w:b/>
          <w:sz w:val="28"/>
          <w:szCs w:val="28"/>
        </w:rPr>
        <w:t>2. Старайтесь выполнить большую часть запланированного в первой половине дня</w:t>
      </w:r>
    </w:p>
    <w:p w14:paraId="6565A7B3" w14:textId="77777777" w:rsidR="00812259" w:rsidRPr="0081445E" w:rsidRDefault="00812259" w:rsidP="00812259">
      <w:pPr>
        <w:shd w:val="clear" w:color="auto" w:fill="FFFFFF" w:themeFill="background1"/>
        <w:ind w:left="-567"/>
        <w:jc w:val="both"/>
        <w:rPr>
          <w:sz w:val="28"/>
          <w:szCs w:val="28"/>
        </w:rPr>
      </w:pPr>
      <w:r w:rsidRPr="0081445E">
        <w:rPr>
          <w:sz w:val="28"/>
          <w:szCs w:val="28"/>
        </w:rPr>
        <w:t>Воспользуйтесь обеденным перерывом, чтобы решить свои личные дела (позвонить родственникам). На вечер оставьте минимум (покупка продуктов), ведь вам предстоит еще приготовление ужина и занятия с детьми. В повседневных домашних делах также следуйте алгоритму: готовим ужин, одновременно с этим занимаемся стиркой, ребенок в это время делает черновой вариант домашнего задания.</w:t>
      </w:r>
    </w:p>
    <w:p w14:paraId="07DF6189" w14:textId="77777777" w:rsidR="00812259" w:rsidRPr="0081445E" w:rsidRDefault="00812259" w:rsidP="00812259">
      <w:pPr>
        <w:shd w:val="clear" w:color="auto" w:fill="FFFFFF" w:themeFill="background1"/>
        <w:ind w:left="-567"/>
        <w:jc w:val="both"/>
        <w:rPr>
          <w:sz w:val="28"/>
          <w:szCs w:val="28"/>
        </w:rPr>
      </w:pPr>
      <w:r w:rsidRPr="0081445E">
        <w:rPr>
          <w:b/>
          <w:sz w:val="28"/>
          <w:szCs w:val="28"/>
        </w:rPr>
        <w:t>3.  Корзина для мусора - один из самых эффективных инструментов</w:t>
      </w:r>
      <w:r w:rsidRPr="0081445E">
        <w:rPr>
          <w:sz w:val="28"/>
          <w:szCs w:val="28"/>
        </w:rPr>
        <w:t xml:space="preserve"> </w:t>
      </w:r>
      <w:r w:rsidRPr="0081445E">
        <w:rPr>
          <w:b/>
          <w:sz w:val="28"/>
          <w:szCs w:val="28"/>
        </w:rPr>
        <w:t>управления временем</w:t>
      </w:r>
    </w:p>
    <w:p w14:paraId="1FAD80A4" w14:textId="77777777" w:rsidR="00812259" w:rsidRPr="0081445E" w:rsidRDefault="00812259" w:rsidP="00812259">
      <w:pPr>
        <w:shd w:val="clear" w:color="auto" w:fill="FFFFFF" w:themeFill="background1"/>
        <w:ind w:left="-567"/>
        <w:jc w:val="both"/>
        <w:rPr>
          <w:sz w:val="28"/>
          <w:szCs w:val="28"/>
        </w:rPr>
      </w:pPr>
      <w:r w:rsidRPr="0081445E">
        <w:rPr>
          <w:sz w:val="28"/>
          <w:szCs w:val="28"/>
        </w:rPr>
        <w:t xml:space="preserve"> На что способна корзина для мусора? Люди, показывающие хорошие результаты, работают за чистым столом. У непродуктивных и несобранных людей на столе царит дикий хаос. Выработайте привычку своевременно разбирать бумаги, выбрасывая ненужные, и работать за чистым столом. Замечено, что до 30% рабочего времени тратится на поиски нужной бумаги. </w:t>
      </w:r>
    </w:p>
    <w:p w14:paraId="5E2CCC13" w14:textId="77777777" w:rsidR="00812259" w:rsidRPr="0081445E" w:rsidRDefault="00812259" w:rsidP="00812259">
      <w:pPr>
        <w:shd w:val="clear" w:color="auto" w:fill="FFFFFF" w:themeFill="background1"/>
        <w:ind w:left="-567"/>
        <w:jc w:val="both"/>
        <w:rPr>
          <w:b/>
          <w:sz w:val="28"/>
          <w:szCs w:val="28"/>
        </w:rPr>
      </w:pPr>
      <w:r w:rsidRPr="0081445E">
        <w:rPr>
          <w:b/>
          <w:sz w:val="28"/>
          <w:szCs w:val="28"/>
        </w:rPr>
        <w:t>4. Слово «нет» экономит неожиданно много времени</w:t>
      </w:r>
    </w:p>
    <w:p w14:paraId="779DCD17" w14:textId="77777777" w:rsidR="00812259" w:rsidRPr="0081445E" w:rsidRDefault="00812259" w:rsidP="00812259">
      <w:pPr>
        <w:shd w:val="clear" w:color="auto" w:fill="FFFFFF" w:themeFill="background1"/>
        <w:ind w:left="-567"/>
        <w:jc w:val="both"/>
        <w:rPr>
          <w:sz w:val="28"/>
          <w:szCs w:val="28"/>
        </w:rPr>
      </w:pPr>
      <w:r w:rsidRPr="0081445E">
        <w:rPr>
          <w:sz w:val="28"/>
          <w:szCs w:val="28"/>
        </w:rPr>
        <w:t>Самое главное слово для организации собственного времени — это вежливое «нет». Учитесь отказывать и говорить «нет» задачам, не входящим в число избранных Вами приоритетов. Будьте тактичны и отказывайте так, чтобы человек понял, что Вы отвергаете не его лично, а задачу.</w:t>
      </w:r>
    </w:p>
    <w:p w14:paraId="7BD1E38A" w14:textId="77777777" w:rsidR="00812259" w:rsidRPr="0081445E" w:rsidRDefault="00812259" w:rsidP="00812259">
      <w:pPr>
        <w:shd w:val="clear" w:color="auto" w:fill="FFFFFF" w:themeFill="background1"/>
        <w:ind w:left="-567"/>
        <w:jc w:val="both"/>
        <w:rPr>
          <w:b/>
          <w:sz w:val="28"/>
          <w:szCs w:val="28"/>
        </w:rPr>
      </w:pPr>
      <w:r w:rsidRPr="0081445E">
        <w:rPr>
          <w:b/>
          <w:sz w:val="28"/>
          <w:szCs w:val="28"/>
        </w:rPr>
        <w:t>5. Научитесь воспринимать информацию с первого раза</w:t>
      </w:r>
      <w:r w:rsidRPr="0081445E">
        <w:rPr>
          <w:sz w:val="28"/>
          <w:szCs w:val="28"/>
        </w:rPr>
        <w:t xml:space="preserve"> Старайтесь улавливать суть документов с первого прочтения. Ведь на самом деле это совсем не сложно. Всего-то и требуется, что сконцентрироваться и не отвлекаться по мелочам. То же самое касается и информации, воспринимаемой на слух. Внимательно вслушивайтесь в то, что вам говорят, и не переспрашивайте собеседника по нескольку раз. Этим вы сэкономите время и себе, и ему.</w:t>
      </w:r>
      <w:r w:rsidRPr="0081445E">
        <w:rPr>
          <w:b/>
          <w:sz w:val="28"/>
          <w:szCs w:val="28"/>
        </w:rPr>
        <w:t xml:space="preserve"> </w:t>
      </w:r>
    </w:p>
    <w:p w14:paraId="3E130C76" w14:textId="77777777" w:rsidR="00812259" w:rsidRPr="0081445E" w:rsidRDefault="00812259" w:rsidP="00812259">
      <w:pPr>
        <w:shd w:val="clear" w:color="auto" w:fill="FFFFFF" w:themeFill="background1"/>
        <w:ind w:left="-567"/>
        <w:jc w:val="both"/>
        <w:rPr>
          <w:b/>
          <w:sz w:val="28"/>
          <w:szCs w:val="28"/>
        </w:rPr>
      </w:pPr>
      <w:r w:rsidRPr="0081445E">
        <w:rPr>
          <w:b/>
          <w:sz w:val="28"/>
          <w:szCs w:val="28"/>
        </w:rPr>
        <w:t>6. Носите с собой блокнот</w:t>
      </w:r>
    </w:p>
    <w:p w14:paraId="7BD1D0EC" w14:textId="77777777" w:rsidR="00812259" w:rsidRPr="0081445E" w:rsidRDefault="00812259" w:rsidP="00812259">
      <w:pPr>
        <w:shd w:val="clear" w:color="auto" w:fill="FFFFFF" w:themeFill="background1"/>
        <w:ind w:left="-567"/>
        <w:jc w:val="both"/>
        <w:rPr>
          <w:sz w:val="28"/>
          <w:szCs w:val="28"/>
        </w:rPr>
      </w:pPr>
      <w:r w:rsidRPr="0081445E">
        <w:rPr>
          <w:sz w:val="28"/>
          <w:szCs w:val="28"/>
        </w:rPr>
        <w:t xml:space="preserve">Мы никогда не можем предугадать, когда нам в голову придет прекрасная идея или внезапно мы придумаем решение какой-то проблемы. Носите с собой маленький блокнот, в который Вы сможете записывать все хорошие мысли и идеи, как только они придут к Вам в голову. </w:t>
      </w:r>
    </w:p>
    <w:p w14:paraId="3B48E792" w14:textId="77777777" w:rsidR="00812259" w:rsidRPr="0081445E" w:rsidRDefault="00812259" w:rsidP="00812259">
      <w:pPr>
        <w:shd w:val="clear" w:color="auto" w:fill="FFFFFF" w:themeFill="background1"/>
        <w:ind w:left="-567"/>
        <w:jc w:val="both"/>
        <w:rPr>
          <w:b/>
          <w:sz w:val="28"/>
          <w:szCs w:val="28"/>
        </w:rPr>
      </w:pPr>
      <w:r w:rsidRPr="0081445E">
        <w:rPr>
          <w:b/>
          <w:sz w:val="28"/>
          <w:szCs w:val="28"/>
        </w:rPr>
        <w:lastRenderedPageBreak/>
        <w:t>7. Нельзя перегружать память лишней информацией</w:t>
      </w:r>
    </w:p>
    <w:p w14:paraId="76E88D00" w14:textId="77777777" w:rsidR="00812259" w:rsidRPr="0081445E" w:rsidRDefault="00812259" w:rsidP="00812259">
      <w:pPr>
        <w:shd w:val="clear" w:color="auto" w:fill="FFFFFF" w:themeFill="background1"/>
        <w:ind w:left="-567"/>
        <w:jc w:val="both"/>
        <w:rPr>
          <w:sz w:val="28"/>
          <w:szCs w:val="28"/>
        </w:rPr>
      </w:pPr>
      <w:r w:rsidRPr="0081445E">
        <w:rPr>
          <w:sz w:val="28"/>
          <w:szCs w:val="28"/>
        </w:rPr>
        <w:t>Вместо того чтобы всё запоминать, обзаведитесь органайзером. Не стоит держать в уме то, что можно записать.</w:t>
      </w:r>
    </w:p>
    <w:p w14:paraId="52762558" w14:textId="77777777" w:rsidR="00812259" w:rsidRPr="0081445E" w:rsidRDefault="00812259" w:rsidP="00812259">
      <w:pPr>
        <w:shd w:val="clear" w:color="auto" w:fill="FFFFFF" w:themeFill="background1"/>
        <w:ind w:left="-567"/>
        <w:jc w:val="both"/>
        <w:rPr>
          <w:b/>
          <w:sz w:val="28"/>
          <w:szCs w:val="28"/>
        </w:rPr>
      </w:pPr>
      <w:r w:rsidRPr="0081445E">
        <w:rPr>
          <w:b/>
          <w:sz w:val="28"/>
          <w:szCs w:val="28"/>
        </w:rPr>
        <w:t>8. Боритесь с «Пожирателями времени»</w:t>
      </w:r>
    </w:p>
    <w:p w14:paraId="198393FD" w14:textId="77777777" w:rsidR="00812259" w:rsidRPr="0081445E" w:rsidRDefault="00812259" w:rsidP="00812259">
      <w:pPr>
        <w:shd w:val="clear" w:color="auto" w:fill="FFFFFF" w:themeFill="background1"/>
        <w:ind w:left="-567"/>
        <w:jc w:val="both"/>
        <w:rPr>
          <w:sz w:val="28"/>
          <w:szCs w:val="28"/>
        </w:rPr>
      </w:pPr>
      <w:r w:rsidRPr="0081445E">
        <w:rPr>
          <w:sz w:val="28"/>
          <w:szCs w:val="28"/>
        </w:rPr>
        <w:t>Исключайте занятия, которые являются пожирателями Вашего времени (например, обсуждение новостей с коллегами, бесцельное переключение каналов телевизора, бесконечные разговоры по телефону). Специалисты выделяют около 20 видов таких пожирателей.</w:t>
      </w:r>
    </w:p>
    <w:p w14:paraId="67D0FD6A" w14:textId="77777777" w:rsidR="00812259" w:rsidRPr="0081445E" w:rsidRDefault="00812259" w:rsidP="00812259">
      <w:pPr>
        <w:shd w:val="clear" w:color="auto" w:fill="FFFFFF" w:themeFill="background1"/>
        <w:ind w:left="-567"/>
        <w:jc w:val="both"/>
        <w:rPr>
          <w:sz w:val="28"/>
          <w:szCs w:val="28"/>
        </w:rPr>
      </w:pPr>
      <w:r w:rsidRPr="0081445E">
        <w:rPr>
          <w:b/>
          <w:sz w:val="28"/>
          <w:szCs w:val="28"/>
        </w:rPr>
        <w:t>9.</w:t>
      </w:r>
      <w:r w:rsidRPr="0081445E">
        <w:rPr>
          <w:sz w:val="28"/>
          <w:szCs w:val="28"/>
        </w:rPr>
        <w:t xml:space="preserve"> </w:t>
      </w:r>
      <w:r w:rsidRPr="0081445E">
        <w:rPr>
          <w:b/>
          <w:sz w:val="28"/>
          <w:szCs w:val="28"/>
        </w:rPr>
        <w:t>Установите время посещений</w:t>
      </w:r>
      <w:r w:rsidRPr="0081445E">
        <w:rPr>
          <w:sz w:val="28"/>
          <w:szCs w:val="28"/>
        </w:rPr>
        <w:t xml:space="preserve"> </w:t>
      </w:r>
    </w:p>
    <w:p w14:paraId="5796C7AA" w14:textId="77777777" w:rsidR="00812259" w:rsidRPr="0081445E" w:rsidRDefault="00812259" w:rsidP="00812259">
      <w:pPr>
        <w:shd w:val="clear" w:color="auto" w:fill="FFFFFF" w:themeFill="background1"/>
        <w:ind w:left="-567"/>
        <w:jc w:val="both"/>
        <w:rPr>
          <w:sz w:val="28"/>
          <w:szCs w:val="28"/>
        </w:rPr>
      </w:pPr>
      <w:r w:rsidRPr="0081445E">
        <w:rPr>
          <w:sz w:val="28"/>
          <w:szCs w:val="28"/>
        </w:rPr>
        <w:t>Заходят ли коллеги в ваш кабинет в любое время? Постоянно открытые двери стимулируют сотрудников к встречам и без особой надобности. Установите время посещений, и увидите, насколько быстрее станут решаться поставленные задачи.</w:t>
      </w:r>
    </w:p>
    <w:p w14:paraId="4E769DC6" w14:textId="77777777" w:rsidR="00812259" w:rsidRPr="0081445E" w:rsidRDefault="00812259" w:rsidP="00812259">
      <w:pPr>
        <w:shd w:val="clear" w:color="auto" w:fill="FFFFFF" w:themeFill="background1"/>
        <w:ind w:left="-567"/>
        <w:jc w:val="both"/>
        <w:rPr>
          <w:sz w:val="28"/>
          <w:szCs w:val="28"/>
        </w:rPr>
      </w:pPr>
      <w:r w:rsidRPr="0081445E">
        <w:rPr>
          <w:b/>
          <w:sz w:val="28"/>
          <w:szCs w:val="28"/>
        </w:rPr>
        <w:t>10. Учитесь быстро переключаться с одного дела на другое</w:t>
      </w:r>
    </w:p>
    <w:p w14:paraId="378F86AD" w14:textId="77777777" w:rsidR="00812259" w:rsidRPr="0081445E" w:rsidRDefault="00812259" w:rsidP="00812259">
      <w:pPr>
        <w:shd w:val="clear" w:color="auto" w:fill="FFFFFF" w:themeFill="background1"/>
        <w:ind w:left="-567"/>
        <w:jc w:val="both"/>
        <w:rPr>
          <w:sz w:val="28"/>
          <w:szCs w:val="28"/>
        </w:rPr>
      </w:pPr>
      <w:r w:rsidRPr="0081445E">
        <w:rPr>
          <w:sz w:val="28"/>
          <w:szCs w:val="28"/>
        </w:rPr>
        <w:t xml:space="preserve"> Бывают периоды, когда отдыхать просто некогда. Но ведь и работать без перерывов тоже нельзя. Помните выражение: лучший отдых — это смена деятельности! </w:t>
      </w:r>
    </w:p>
    <w:p w14:paraId="182E7B35" w14:textId="77777777" w:rsidR="00812259" w:rsidRPr="0081445E" w:rsidRDefault="00812259" w:rsidP="00812259">
      <w:pPr>
        <w:shd w:val="clear" w:color="auto" w:fill="FFFFFF" w:themeFill="background1"/>
        <w:ind w:left="-567"/>
        <w:jc w:val="both"/>
        <w:rPr>
          <w:sz w:val="28"/>
          <w:szCs w:val="28"/>
        </w:rPr>
      </w:pPr>
      <w:r w:rsidRPr="0081445E">
        <w:rPr>
          <w:b/>
          <w:sz w:val="28"/>
          <w:szCs w:val="28"/>
        </w:rPr>
        <w:t>11. Уделяйте время себе</w:t>
      </w:r>
    </w:p>
    <w:p w14:paraId="4A396A5C" w14:textId="77777777" w:rsidR="00812259" w:rsidRPr="0081445E" w:rsidRDefault="00812259" w:rsidP="00812259">
      <w:pPr>
        <w:shd w:val="clear" w:color="auto" w:fill="FFFFFF" w:themeFill="background1"/>
        <w:ind w:left="-567"/>
        <w:jc w:val="both"/>
        <w:rPr>
          <w:sz w:val="28"/>
          <w:szCs w:val="28"/>
        </w:rPr>
      </w:pPr>
      <w:r w:rsidRPr="0081445E">
        <w:rPr>
          <w:sz w:val="28"/>
          <w:szCs w:val="28"/>
        </w:rPr>
        <w:t xml:space="preserve">Каждый день уделяйте минимум времени (по 10 мин.) на себя любимую. </w:t>
      </w:r>
    </w:p>
    <w:p w14:paraId="17B2178D" w14:textId="77777777" w:rsidR="00812259" w:rsidRPr="0081445E" w:rsidRDefault="00812259" w:rsidP="00812259">
      <w:pPr>
        <w:shd w:val="clear" w:color="auto" w:fill="FFFFFF" w:themeFill="background1"/>
        <w:ind w:left="-567"/>
        <w:jc w:val="both"/>
        <w:rPr>
          <w:b/>
          <w:sz w:val="28"/>
          <w:szCs w:val="28"/>
        </w:rPr>
      </w:pPr>
      <w:r w:rsidRPr="0081445E">
        <w:rPr>
          <w:b/>
          <w:sz w:val="28"/>
          <w:szCs w:val="28"/>
        </w:rPr>
        <w:t>12. Высыпайтесь, занимайтесь спортом, правильно питайтесь</w:t>
      </w:r>
    </w:p>
    <w:p w14:paraId="263E44AE" w14:textId="77777777" w:rsidR="00812259" w:rsidRPr="0081445E" w:rsidRDefault="00812259" w:rsidP="00812259">
      <w:pPr>
        <w:shd w:val="clear" w:color="auto" w:fill="FFFFFF" w:themeFill="background1"/>
        <w:ind w:left="-567"/>
        <w:jc w:val="both"/>
        <w:rPr>
          <w:sz w:val="28"/>
          <w:szCs w:val="28"/>
        </w:rPr>
      </w:pPr>
      <w:r w:rsidRPr="0081445E">
        <w:rPr>
          <w:sz w:val="28"/>
          <w:szCs w:val="28"/>
        </w:rPr>
        <w:t>Здоровое питание, позитивное мышление и спорт – обязательны! Только в таком случае вы будете чувствовать себя хорошо, и энергии у вас хватит на много свершений в течение дня. Ведь плохое, сонливое самочувствие никогда не было помощником в делах.</w:t>
      </w:r>
    </w:p>
    <w:p w14:paraId="3DDD937D" w14:textId="77777777" w:rsidR="00B30116" w:rsidRPr="00812259" w:rsidRDefault="00812259" w:rsidP="00812259">
      <w:pPr>
        <w:shd w:val="clear" w:color="auto" w:fill="FFFFFF" w:themeFill="background1"/>
        <w:ind w:left="-567"/>
        <w:jc w:val="both"/>
      </w:pPr>
      <w:r w:rsidRPr="0081445E">
        <w:rPr>
          <w:b/>
          <w:sz w:val="28"/>
          <w:szCs w:val="28"/>
        </w:rPr>
        <w:t>13. Разработайте собственную систему мотивации и поощрений</w:t>
      </w:r>
      <w:r w:rsidRPr="0081445E">
        <w:rPr>
          <w:sz w:val="28"/>
          <w:szCs w:val="28"/>
        </w:rPr>
        <w:t xml:space="preserve"> Рабочий процесс нуждается в периодической стимуляции. А ведь именно вы лучше всех знаете, чем себя поощрить. Можно сходить в кино, порадовать себя чем-то сладеньким, встретиться с друзьями, выбраться на природу и т.д.  И, конечно же, чем сложнее работа, тем приятней должно быть вознаграждение</w:t>
      </w:r>
      <w:r w:rsidRPr="006A0A27">
        <w:t>.</w:t>
      </w:r>
    </w:p>
    <w:sectPr w:rsidR="00B30116" w:rsidRPr="00812259" w:rsidSect="0081445E">
      <w:pgSz w:w="11906" w:h="16838"/>
      <w:pgMar w:top="28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59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B6E1A"/>
    <w:rsid w:val="006E35EF"/>
    <w:rsid w:val="00800344"/>
    <w:rsid w:val="00812259"/>
    <w:rsid w:val="0081445E"/>
    <w:rsid w:val="008302A5"/>
    <w:rsid w:val="008607D8"/>
    <w:rsid w:val="0086370B"/>
    <w:rsid w:val="00B3474B"/>
    <w:rsid w:val="00C445EC"/>
    <w:rsid w:val="00C935F5"/>
    <w:rsid w:val="00D75DD5"/>
    <w:rsid w:val="00E47E09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BADE"/>
  <w15:docId w15:val="{BD2C8D83-0416-4B70-8FC6-B547D004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4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4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Пользователь</cp:lastModifiedBy>
  <cp:revision>3</cp:revision>
  <cp:lastPrinted>2024-12-04T08:59:00Z</cp:lastPrinted>
  <dcterms:created xsi:type="dcterms:W3CDTF">2024-12-02T13:42:00Z</dcterms:created>
  <dcterms:modified xsi:type="dcterms:W3CDTF">2024-12-04T08:59:00Z</dcterms:modified>
</cp:coreProperties>
</file>